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sz w:val="44"/>
          <w:szCs w:val="44"/>
        </w:rPr>
      </w:pPr>
      <w:r>
        <w:rPr>
          <w:rFonts w:hint="eastAsia" w:ascii="微软雅黑" w:hAnsi="微软雅黑" w:eastAsia="微软雅黑"/>
          <w:sz w:val="44"/>
          <w:szCs w:val="44"/>
        </w:rPr>
        <w:t>商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务贸易</w:t>
      </w:r>
      <w:r>
        <w:rPr>
          <w:rFonts w:hint="eastAsia" w:ascii="微软雅黑" w:hAnsi="微软雅黑" w:eastAsia="微软雅黑"/>
          <w:sz w:val="44"/>
          <w:szCs w:val="44"/>
        </w:rPr>
        <w:t>学院团体活动请假条</w:t>
      </w:r>
    </w:p>
    <w:tbl>
      <w:tblPr>
        <w:tblStyle w:val="2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860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请假</w:t>
            </w:r>
            <w:r>
              <w:rPr>
                <w:rFonts w:hint="eastAsia"/>
                <w:sz w:val="28"/>
                <w:szCs w:val="28"/>
                <w:lang w:eastAsia="zh-CN"/>
              </w:rPr>
              <w:t>起</w:t>
            </w:r>
            <w:r>
              <w:rPr>
                <w:rFonts w:hint="eastAsia"/>
                <w:sz w:val="28"/>
                <w:szCs w:val="28"/>
              </w:rPr>
              <w:t>止时间</w:t>
            </w:r>
          </w:p>
        </w:tc>
        <w:tc>
          <w:tcPr>
            <w:tcW w:w="7320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1" w:hRule="atLeast"/>
        </w:trPr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请假名单</w:t>
            </w:r>
          </w:p>
        </w:tc>
        <w:tc>
          <w:tcPr>
            <w:tcW w:w="7320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请假事由</w:t>
            </w:r>
          </w:p>
        </w:tc>
        <w:tc>
          <w:tcPr>
            <w:tcW w:w="7320" w:type="dxa"/>
            <w:gridSpan w:val="2"/>
            <w:noWrap w:val="0"/>
            <w:vAlign w:val="top"/>
          </w:tcPr>
          <w:p>
            <w:pPr>
              <w:ind w:firstLine="560" w:firstLineChars="200"/>
              <w:jc w:val="left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wordWrap/>
              <w:jc w:val="righ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</w:trPr>
        <w:tc>
          <w:tcPr>
            <w:tcW w:w="4279" w:type="dxa"/>
            <w:gridSpan w:val="2"/>
            <w:noWrap w:val="0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指导老师意见</w:t>
            </w:r>
          </w:p>
          <w:p>
            <w:pPr>
              <w:jc w:val="both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jc w:val="right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年   月  日</w:t>
            </w:r>
          </w:p>
        </w:tc>
        <w:tc>
          <w:tcPr>
            <w:tcW w:w="446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领导意见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年  月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MTU5ZWJkNWY3OTRkYzJhOGRiYjliNDRmN2ZiM2QifQ=="/>
  </w:docVars>
  <w:rsids>
    <w:rsidRoot w:val="00DA13A7"/>
    <w:rsid w:val="005C0886"/>
    <w:rsid w:val="00637602"/>
    <w:rsid w:val="0098273F"/>
    <w:rsid w:val="00DA13A7"/>
    <w:rsid w:val="00E745C5"/>
    <w:rsid w:val="01005FA5"/>
    <w:rsid w:val="015C6475"/>
    <w:rsid w:val="03E85C3C"/>
    <w:rsid w:val="06585F98"/>
    <w:rsid w:val="0DF30354"/>
    <w:rsid w:val="0E6F20D1"/>
    <w:rsid w:val="0F927F1A"/>
    <w:rsid w:val="14583913"/>
    <w:rsid w:val="169F1691"/>
    <w:rsid w:val="183D2DE4"/>
    <w:rsid w:val="1F753FA8"/>
    <w:rsid w:val="2017436C"/>
    <w:rsid w:val="23413DB2"/>
    <w:rsid w:val="2C091017"/>
    <w:rsid w:val="319401D8"/>
    <w:rsid w:val="333552AD"/>
    <w:rsid w:val="3F856976"/>
    <w:rsid w:val="45754F10"/>
    <w:rsid w:val="46416680"/>
    <w:rsid w:val="4C57161E"/>
    <w:rsid w:val="4D9F1366"/>
    <w:rsid w:val="509B4084"/>
    <w:rsid w:val="56502E2D"/>
    <w:rsid w:val="5D783CDE"/>
    <w:rsid w:val="6FBF741F"/>
    <w:rsid w:val="70CE5D3D"/>
    <w:rsid w:val="7533222E"/>
    <w:rsid w:val="766939F2"/>
    <w:rsid w:val="776E2C4D"/>
    <w:rsid w:val="7799135A"/>
    <w:rsid w:val="78B346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unhideWhenUsed/>
    <w:qFormat/>
    <w:uiPriority w:val="1"/>
  </w:style>
  <w:style w:type="table" w:default="1" w:styleId="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143</Characters>
  <Lines>1</Lines>
  <Paragraphs>1</Paragraphs>
  <TotalTime>2</TotalTime>
  <ScaleCrop>false</ScaleCrop>
  <LinksUpToDate>false</LinksUpToDate>
  <CharactersWithSpaces>163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2019-11-04T00:15:00Z</dcterms:created>
  <dc:creator>xbany</dc:creator>
  <cp:lastModifiedBy>风 </cp:lastModifiedBy>
  <cp:lastPrinted>2024-03-08T06:33:00Z</cp:lastPrinted>
  <dcterms:modified xsi:type="dcterms:W3CDTF">2024-04-07T08:07:39Z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4913766E6BA84399AB6B143335CB1E1B_13</vt:lpwstr>
  </property>
</Properties>
</file>